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D2" w:rsidRDefault="002139D2" w:rsidP="002139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28C0">
        <w:rPr>
          <w:rFonts w:ascii="Times New Roman" w:eastAsia="Times New Roman" w:hAnsi="Times New Roman" w:cs="Times New Roman"/>
          <w:lang w:eastAsia="ru-RU"/>
        </w:rPr>
        <w:t>Муниципальное бюджетное образовательное учреждение д</w:t>
      </w:r>
      <w:r>
        <w:rPr>
          <w:rFonts w:ascii="Times New Roman" w:eastAsia="Times New Roman" w:hAnsi="Times New Roman" w:cs="Times New Roman"/>
          <w:lang w:eastAsia="ru-RU"/>
        </w:rPr>
        <w:t xml:space="preserve">ополнительного образования «Центр </w:t>
      </w:r>
      <w:r w:rsidRPr="00E528C0">
        <w:rPr>
          <w:rFonts w:ascii="Times New Roman" w:eastAsia="Times New Roman" w:hAnsi="Times New Roman" w:cs="Times New Roman"/>
          <w:lang w:eastAsia="ru-RU"/>
        </w:rPr>
        <w:t xml:space="preserve"> «Ровесник»</w:t>
      </w:r>
    </w:p>
    <w:p w:rsidR="002139D2" w:rsidRPr="00E528C0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39D2" w:rsidRPr="00E528C0" w:rsidRDefault="002139D2" w:rsidP="00213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E528C0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DC0DD5" w:rsidRDefault="002139D2" w:rsidP="002139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4736"/>
      </w:tblGrid>
      <w:tr w:rsidR="002139D2" w:rsidRPr="000753E6" w:rsidTr="00CC1AD0">
        <w:trPr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</w:tcPr>
          <w:p w:rsidR="002139D2" w:rsidRPr="00DD47FD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139D2" w:rsidRPr="00DD47FD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Методического совета </w:t>
            </w:r>
          </w:p>
          <w:p w:rsidR="002139D2" w:rsidRPr="00DD47FD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«Ровесник»           </w:t>
            </w:r>
          </w:p>
          <w:p w:rsidR="002139D2" w:rsidRPr="00DD47FD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3 от 02.09.2019г.</w:t>
            </w:r>
          </w:p>
          <w:p w:rsidR="002139D2" w:rsidRPr="00DD47FD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D2" w:rsidRPr="00DD47FD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D2" w:rsidRPr="00DD47FD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D2" w:rsidRPr="00DD47FD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9D2" w:rsidRPr="00DD47FD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2139D2" w:rsidRPr="00DD47FD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D2" w:rsidRPr="00DD47FD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D2" w:rsidRPr="00DD47FD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shd w:val="clear" w:color="000000" w:fill="FFFFFF"/>
            <w:tcMar>
              <w:left w:w="108" w:type="dxa"/>
              <w:right w:w="108" w:type="dxa"/>
            </w:tcMar>
          </w:tcPr>
          <w:p w:rsidR="002139D2" w:rsidRPr="000753E6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УТВЕРЖДАЮ</w:t>
            </w:r>
          </w:p>
          <w:p w:rsidR="002139D2" w:rsidRPr="000753E6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Директор МБОУ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Центр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«Ровесник»</w:t>
            </w:r>
          </w:p>
          <w:p w:rsidR="002139D2" w:rsidRPr="000753E6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________________Спирина Е.Б.</w:t>
            </w:r>
          </w:p>
          <w:p w:rsidR="002139D2" w:rsidRPr="000753E6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«___»_________________2019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2139D2" w:rsidRPr="000753E6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Приказ №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– о от 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.0</w:t>
            </w:r>
            <w:r w:rsidRPr="00DD47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  <w:r w:rsidRPr="000753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</w:p>
          <w:p w:rsidR="002139D2" w:rsidRPr="000753E6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139D2" w:rsidRPr="000753E6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139D2" w:rsidRPr="000753E6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139D2" w:rsidRPr="000753E6" w:rsidRDefault="002139D2" w:rsidP="00CC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2139D2" w:rsidRPr="000753E6" w:rsidRDefault="002139D2" w:rsidP="00CC1AD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2139D2" w:rsidRPr="003A0BF3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E528C0" w:rsidRDefault="002139D2" w:rsidP="00213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3A0BF3" w:rsidRDefault="002139D2" w:rsidP="00213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2139D2" w:rsidRPr="00DD47FD" w:rsidRDefault="002139D2" w:rsidP="00213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47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</w:t>
      </w:r>
    </w:p>
    <w:p w:rsidR="002139D2" w:rsidRPr="00E528C0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Default="002139D2" w:rsidP="00213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«Танец сегодня</w:t>
      </w:r>
      <w:r w:rsidRPr="00912FDF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</w:p>
    <w:p w:rsidR="002139D2" w:rsidRPr="00DD47FD" w:rsidRDefault="002139D2" w:rsidP="002139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D47FD">
        <w:rPr>
          <w:rFonts w:ascii="Times New Roman" w:eastAsia="Times New Roman" w:hAnsi="Times New Roman"/>
          <w:color w:val="000000"/>
          <w:sz w:val="24"/>
          <w:szCs w:val="24"/>
        </w:rPr>
        <w:t xml:space="preserve">На 2019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2020 учебный год</w:t>
      </w:r>
    </w:p>
    <w:p w:rsidR="002139D2" w:rsidRDefault="002139D2" w:rsidP="002139D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39D2" w:rsidRDefault="002139D2" w:rsidP="00213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9D2" w:rsidRPr="007A17E8" w:rsidRDefault="002139D2" w:rsidP="00213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Год обучения:</w:t>
      </w:r>
      <w:r>
        <w:rPr>
          <w:rFonts w:ascii="Times New Roman" w:eastAsia="Times New Roman" w:hAnsi="Times New Roman"/>
          <w:color w:val="000000"/>
          <w:sz w:val="28"/>
          <w:szCs w:val="28"/>
        </w:rPr>
        <w:t>2,3,4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год</w:t>
      </w:r>
    </w:p>
    <w:p w:rsidR="002139D2" w:rsidRDefault="002139D2" w:rsidP="00213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>Возраст обучающихся: лет</w:t>
      </w:r>
    </w:p>
    <w:p w:rsidR="002139D2" w:rsidRPr="007A17E8" w:rsidRDefault="002139D2" w:rsidP="00213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Группа № 2,3,4-1,4-2</w:t>
      </w:r>
    </w:p>
    <w:p w:rsidR="002139D2" w:rsidRPr="007A17E8" w:rsidRDefault="002139D2" w:rsidP="00213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39D2" w:rsidRPr="007A17E8" w:rsidRDefault="002139D2" w:rsidP="002139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39D2" w:rsidRPr="007A17E8" w:rsidRDefault="002139D2" w:rsidP="00213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39D2" w:rsidRPr="007A17E8" w:rsidRDefault="002139D2" w:rsidP="00213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39D2" w:rsidRPr="007A17E8" w:rsidRDefault="002139D2" w:rsidP="002139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39D2" w:rsidRPr="007A17E8" w:rsidRDefault="002139D2" w:rsidP="002139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  <w:r w:rsidRPr="007A17E8">
        <w:rPr>
          <w:rFonts w:ascii="Times New Roman" w:eastAsia="Times New Roman" w:hAnsi="Times New Roman"/>
          <w:color w:val="000000"/>
          <w:sz w:val="28"/>
          <w:szCs w:val="28"/>
        </w:rPr>
        <w:t xml:space="preserve"> Составитель: </w:t>
      </w:r>
    </w:p>
    <w:p w:rsidR="002139D2" w:rsidRDefault="002139D2" w:rsidP="002139D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Бульбина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Елизавета Сергеевна</w:t>
      </w:r>
    </w:p>
    <w:p w:rsidR="002139D2" w:rsidRPr="007A17E8" w:rsidRDefault="002139D2" w:rsidP="002139D2">
      <w:pPr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Педагог дополнительного образования.</w:t>
      </w:r>
    </w:p>
    <w:p w:rsidR="002139D2" w:rsidRPr="007A17E8" w:rsidRDefault="002139D2" w:rsidP="002139D2">
      <w:pPr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39D2" w:rsidRPr="007A17E8" w:rsidRDefault="002139D2" w:rsidP="002139D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39D2" w:rsidRPr="007A17E8" w:rsidRDefault="002139D2" w:rsidP="002139D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39D2" w:rsidRDefault="002139D2" w:rsidP="002139D2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139D2" w:rsidRPr="00E528C0" w:rsidRDefault="002139D2" w:rsidP="002139D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139D2" w:rsidRPr="00E528C0" w:rsidRDefault="002139D2" w:rsidP="002139D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139D2" w:rsidRPr="00E528C0" w:rsidRDefault="002139D2" w:rsidP="002139D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139D2" w:rsidRPr="00E528C0" w:rsidRDefault="002139D2" w:rsidP="002139D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139D2" w:rsidRPr="00E528C0" w:rsidRDefault="002139D2" w:rsidP="002139D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139D2" w:rsidRPr="00E528C0" w:rsidRDefault="002139D2" w:rsidP="002139D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139D2" w:rsidRPr="001728E7" w:rsidRDefault="002139D2" w:rsidP="002139D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Ижевск 2019</w:t>
      </w:r>
      <w:r w:rsidRPr="00E52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:rsidR="002139D2" w:rsidRPr="003A0BF3" w:rsidRDefault="002139D2" w:rsidP="002139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                                        </w:t>
      </w:r>
      <w:r w:rsidRPr="00D73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ЬНАЯ ЗАПИСКА </w:t>
      </w:r>
    </w:p>
    <w:p w:rsidR="002139D2" w:rsidRPr="00976892" w:rsidRDefault="002139D2" w:rsidP="0021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 составлена на основании дополнительной общеобразовательной общеразвивающей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«Танец сегодня</w:t>
      </w: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срок освоения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139D2" w:rsidRDefault="002139D2" w:rsidP="002139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– 2020 году планируется реализация программы в полном объеме без изменений. </w:t>
      </w:r>
    </w:p>
    <w:p w:rsidR="002139D2" w:rsidRPr="00976892" w:rsidRDefault="002139D2" w:rsidP="0021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8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 1 группа  – 2 года обучения, 1 группа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и 2 группы 4 года обучения.</w:t>
      </w:r>
    </w:p>
    <w:p w:rsidR="002139D2" w:rsidRPr="00976892" w:rsidRDefault="002139D2" w:rsidP="002139D2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976892">
        <w:rPr>
          <w:rFonts w:ascii="Times New Roman" w:hAnsi="Times New Roman"/>
          <w:sz w:val="24"/>
          <w:szCs w:val="24"/>
          <w:lang w:val="ru-RU" w:eastAsia="ru-RU"/>
        </w:rPr>
        <w:t xml:space="preserve">Основная  форма - групповое занятие. </w:t>
      </w:r>
      <w:r w:rsidRPr="0097689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76892">
        <w:rPr>
          <w:rFonts w:ascii="Times New Roman" w:hAnsi="Times New Roman"/>
          <w:sz w:val="24"/>
          <w:szCs w:val="24"/>
          <w:lang w:val="ru-RU"/>
        </w:rPr>
        <w:t xml:space="preserve">Наряду с практическими и традиционными формами занятия будут использованы такие формы как:  </w:t>
      </w:r>
      <w:r w:rsidRPr="002139D2">
        <w:rPr>
          <w:rFonts w:ascii="Times New Roman" w:hAnsi="Times New Roman"/>
          <w:sz w:val="24"/>
          <w:szCs w:val="24"/>
          <w:lang w:val="ru-RU"/>
        </w:rPr>
        <w:t xml:space="preserve">танцевальная импровизация, игры на ритмопластику, репетиции и др.  </w:t>
      </w:r>
    </w:p>
    <w:p w:rsidR="002139D2" w:rsidRPr="00976892" w:rsidRDefault="002139D2" w:rsidP="002139D2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76892">
        <w:rPr>
          <w:rFonts w:ascii="Times New Roman" w:hAnsi="Times New Roman"/>
          <w:sz w:val="24"/>
          <w:szCs w:val="24"/>
          <w:lang w:val="ru-RU"/>
        </w:rPr>
        <w:t xml:space="preserve"> Уч</w:t>
      </w:r>
      <w:r>
        <w:rPr>
          <w:rFonts w:ascii="Times New Roman" w:hAnsi="Times New Roman"/>
          <w:sz w:val="24"/>
          <w:szCs w:val="24"/>
          <w:lang w:val="ru-RU"/>
        </w:rPr>
        <w:t>ебные занятия второго года</w:t>
      </w:r>
      <w:r w:rsidRPr="00976892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Pr="00976892">
        <w:rPr>
          <w:rFonts w:ascii="Times New Roman" w:hAnsi="Times New Roman"/>
          <w:color w:val="000000"/>
          <w:sz w:val="24"/>
          <w:szCs w:val="24"/>
          <w:lang w:val="ru-RU"/>
        </w:rPr>
        <w:t>проводятся 2 раза в неделю по</w:t>
      </w:r>
      <w:proofErr w:type="gramStart"/>
      <w:r w:rsidRPr="00976892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proofErr w:type="gramEnd"/>
      <w:r w:rsidRPr="00976892">
        <w:rPr>
          <w:rFonts w:ascii="Times New Roman" w:hAnsi="Times New Roman"/>
          <w:color w:val="000000"/>
          <w:sz w:val="24"/>
          <w:szCs w:val="24"/>
          <w:lang w:val="ru-RU"/>
        </w:rPr>
        <w:t xml:space="preserve"> академическому часу в форме практических и теоретических занятий.</w:t>
      </w:r>
    </w:p>
    <w:p w:rsidR="002139D2" w:rsidRDefault="002139D2" w:rsidP="002139D2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976892">
        <w:rPr>
          <w:rFonts w:ascii="Times New Roman" w:hAnsi="Times New Roman"/>
          <w:color w:val="000000"/>
          <w:sz w:val="24"/>
          <w:szCs w:val="24"/>
          <w:lang w:val="ru-RU"/>
        </w:rPr>
        <w:t xml:space="preserve">3 год обучения: занятия проводятся 3 раза в неделю (2 раза по 2 часа и 1 раз 1 час). Итого </w:t>
      </w:r>
      <w:r w:rsidRPr="00976892">
        <w:rPr>
          <w:rFonts w:ascii="Times New Roman" w:hAnsi="Times New Roman"/>
          <w:sz w:val="24"/>
          <w:szCs w:val="24"/>
          <w:lang w:val="ru-RU"/>
        </w:rPr>
        <w:t xml:space="preserve"> 294  часов на два года обучения</w:t>
      </w:r>
      <w:proofErr w:type="gramStart"/>
      <w:r w:rsidRPr="00976892"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 w:rsidRPr="00976892">
        <w:rPr>
          <w:rFonts w:ascii="Times New Roman" w:hAnsi="Times New Roman"/>
          <w:sz w:val="24"/>
          <w:szCs w:val="24"/>
          <w:lang w:val="ru-RU"/>
        </w:rPr>
        <w:t xml:space="preserve"> из них 84  часов для второго года обучения и 210 часов для третьего года обучения. </w:t>
      </w:r>
    </w:p>
    <w:p w:rsidR="002139D2" w:rsidRDefault="002139D2" w:rsidP="002139D2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 год обучения: занятия проводятся 3 раза в неделю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2 раза по 2 часа и 1 раз по 1 часу).</w:t>
      </w:r>
    </w:p>
    <w:p w:rsidR="002139D2" w:rsidRPr="00976892" w:rsidRDefault="002139D2" w:rsidP="002139D2">
      <w:pPr>
        <w:pStyle w:val="a5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976892">
        <w:rPr>
          <w:rFonts w:ascii="Times New Roman" w:hAnsi="Times New Roman"/>
          <w:sz w:val="24"/>
          <w:szCs w:val="24"/>
          <w:lang w:val="ru-RU"/>
        </w:rPr>
        <w:t>Программой обучения предусматривается вариативная часть – индивидуальные занятия  для</w:t>
      </w:r>
      <w:r>
        <w:rPr>
          <w:rFonts w:ascii="Times New Roman" w:hAnsi="Times New Roman"/>
          <w:sz w:val="24"/>
          <w:szCs w:val="24"/>
          <w:lang w:val="ru-RU"/>
        </w:rPr>
        <w:t xml:space="preserve"> 2,3,4</w:t>
      </w:r>
      <w:r w:rsidRPr="00976892">
        <w:rPr>
          <w:rFonts w:ascii="Times New Roman" w:hAnsi="Times New Roman"/>
          <w:sz w:val="24"/>
          <w:szCs w:val="24"/>
          <w:lang w:val="ru-RU"/>
        </w:rPr>
        <w:t xml:space="preserve"> года </w:t>
      </w:r>
      <w:r w:rsidR="00B55CC6">
        <w:rPr>
          <w:rFonts w:ascii="Times New Roman" w:hAnsi="Times New Roman"/>
          <w:sz w:val="24"/>
          <w:szCs w:val="24"/>
          <w:lang w:val="ru-RU"/>
        </w:rPr>
        <w:t xml:space="preserve"> обучения.</w:t>
      </w:r>
      <w:bookmarkStart w:id="0" w:name="_GoBack"/>
      <w:bookmarkEnd w:id="0"/>
    </w:p>
    <w:p w:rsidR="002139D2" w:rsidRDefault="00B55CC6" w:rsidP="002139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4</w:t>
      </w:r>
      <w:r w:rsidR="002139D2" w:rsidRPr="00F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к</w:t>
      </w:r>
      <w:r w:rsidR="002139D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обучающихся по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-12</w:t>
      </w:r>
      <w:r w:rsidR="002139D2" w:rsidRPr="00FC6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10-15 лет</w:t>
      </w:r>
      <w:r w:rsidR="002139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9D2" w:rsidRDefault="002139D2" w:rsidP="002139D2">
      <w:pPr>
        <w:pStyle w:val="a5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2139D2" w:rsidRDefault="002139D2" w:rsidP="002139D2">
      <w:pPr>
        <w:pStyle w:val="a5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2139D2" w:rsidRDefault="002139D2" w:rsidP="00213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Default="002139D2" w:rsidP="00213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Default="002139D2" w:rsidP="00213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835180" w:rsidRDefault="002139D2" w:rsidP="00213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2139D2" w:rsidRPr="00835180" w:rsidRDefault="002139D2" w:rsidP="00213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хореографической группой.</w:t>
      </w:r>
    </w:p>
    <w:p w:rsidR="002139D2" w:rsidRPr="00835180" w:rsidRDefault="002139D2" w:rsidP="002139D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год обучения 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0"/>
        <w:gridCol w:w="3451"/>
        <w:gridCol w:w="1322"/>
        <w:gridCol w:w="1495"/>
        <w:gridCol w:w="1533"/>
        <w:gridCol w:w="1528"/>
      </w:tblGrid>
      <w:tr w:rsidR="002139D2" w:rsidRPr="002D1A1F" w:rsidTr="00CC1AD0">
        <w:tc>
          <w:tcPr>
            <w:tcW w:w="560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51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322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495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533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528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2139D2" w:rsidRPr="002D1A1F" w:rsidTr="00CC1AD0">
        <w:tc>
          <w:tcPr>
            <w:tcW w:w="560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1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Введение:</w:t>
            </w:r>
          </w:p>
        </w:tc>
        <w:tc>
          <w:tcPr>
            <w:tcW w:w="1322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9D2" w:rsidRPr="002D1A1F" w:rsidTr="00CC1AD0">
        <w:tc>
          <w:tcPr>
            <w:tcW w:w="560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1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безопасности  на занятиях по хореографии;</w:t>
            </w:r>
          </w:p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организационный момент</w:t>
            </w:r>
          </w:p>
        </w:tc>
        <w:tc>
          <w:tcPr>
            <w:tcW w:w="1322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5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2D1A1F" w:rsidTr="00CC1AD0">
        <w:tc>
          <w:tcPr>
            <w:tcW w:w="560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1" w:type="dxa"/>
          </w:tcPr>
          <w:p w:rsidR="002139D2" w:rsidRPr="002D1A1F" w:rsidRDefault="002139D2" w:rsidP="00CC1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танца. Пространственные перестроения</w:t>
            </w:r>
          </w:p>
        </w:tc>
        <w:tc>
          <w:tcPr>
            <w:tcW w:w="1322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8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2D1A1F" w:rsidTr="00CC1AD0">
        <w:tc>
          <w:tcPr>
            <w:tcW w:w="560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1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ритмики</w:t>
            </w:r>
          </w:p>
        </w:tc>
        <w:tc>
          <w:tcPr>
            <w:tcW w:w="1322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95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8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2D1A1F" w:rsidTr="00CC1AD0">
        <w:tc>
          <w:tcPr>
            <w:tcW w:w="560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1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классического танца</w:t>
            </w:r>
          </w:p>
        </w:tc>
        <w:tc>
          <w:tcPr>
            <w:tcW w:w="1322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5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8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2D1A1F" w:rsidTr="00CC1AD0">
        <w:tc>
          <w:tcPr>
            <w:tcW w:w="560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1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современного танца</w:t>
            </w:r>
          </w:p>
        </w:tc>
        <w:tc>
          <w:tcPr>
            <w:tcW w:w="1322" w:type="dxa"/>
          </w:tcPr>
          <w:p w:rsidR="002139D2" w:rsidRPr="00CC3E34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95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2139D2" w:rsidRPr="00272ABE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8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2D1A1F" w:rsidTr="00CC1AD0">
        <w:tc>
          <w:tcPr>
            <w:tcW w:w="560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1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322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</w:tc>
      </w:tr>
      <w:tr w:rsidR="002139D2" w:rsidRPr="002D1A1F" w:rsidTr="00CC1AD0">
        <w:tc>
          <w:tcPr>
            <w:tcW w:w="560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1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аэробики</w:t>
            </w:r>
          </w:p>
        </w:tc>
        <w:tc>
          <w:tcPr>
            <w:tcW w:w="1322" w:type="dxa"/>
          </w:tcPr>
          <w:p w:rsidR="002139D2" w:rsidRPr="00CC3E34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5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2139D2" w:rsidRPr="00CC3E34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8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2D1A1F" w:rsidTr="00CC1AD0">
        <w:tc>
          <w:tcPr>
            <w:tcW w:w="560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1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Постановочная работа</w:t>
            </w:r>
          </w:p>
        </w:tc>
        <w:tc>
          <w:tcPr>
            <w:tcW w:w="1322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5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8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номера</w:t>
            </w:r>
          </w:p>
        </w:tc>
      </w:tr>
      <w:tr w:rsidR="002139D2" w:rsidRPr="002D1A1F" w:rsidTr="00CC1AD0">
        <w:tc>
          <w:tcPr>
            <w:tcW w:w="560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1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322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2D1A1F" w:rsidTr="00CC1AD0">
        <w:tc>
          <w:tcPr>
            <w:tcW w:w="560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1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клубных мероприятиях</w:t>
            </w:r>
          </w:p>
        </w:tc>
        <w:tc>
          <w:tcPr>
            <w:tcW w:w="1322" w:type="dxa"/>
          </w:tcPr>
          <w:p w:rsidR="002139D2" w:rsidRPr="00297AE7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139D2" w:rsidRPr="00297AE7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8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2D1A1F" w:rsidTr="00CC1AD0">
        <w:tc>
          <w:tcPr>
            <w:tcW w:w="560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1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импровизация</w:t>
            </w:r>
          </w:p>
        </w:tc>
        <w:tc>
          <w:tcPr>
            <w:tcW w:w="1322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5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номера</w:t>
            </w:r>
          </w:p>
        </w:tc>
      </w:tr>
      <w:tr w:rsidR="002139D2" w:rsidRPr="002D1A1F" w:rsidTr="00CC1AD0">
        <w:tc>
          <w:tcPr>
            <w:tcW w:w="560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1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1322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5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</w:tc>
      </w:tr>
      <w:tr w:rsidR="002139D2" w:rsidRPr="002D1A1F" w:rsidTr="00CC1AD0">
        <w:tc>
          <w:tcPr>
            <w:tcW w:w="560" w:type="dxa"/>
          </w:tcPr>
          <w:p w:rsidR="002139D2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1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322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5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2D1A1F" w:rsidTr="00CC1AD0">
        <w:tc>
          <w:tcPr>
            <w:tcW w:w="560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2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95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28" w:type="dxa"/>
          </w:tcPr>
          <w:p w:rsidR="002139D2" w:rsidRPr="002D1A1F" w:rsidRDefault="002139D2" w:rsidP="00CC1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9D2" w:rsidRDefault="002139D2" w:rsidP="0021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2D1A1F" w:rsidRDefault="002139D2" w:rsidP="0021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Содержание.</w:t>
      </w:r>
    </w:p>
    <w:p w:rsidR="002139D2" w:rsidRPr="002D1A1F" w:rsidRDefault="002139D2" w:rsidP="00213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Введение.</w:t>
      </w:r>
    </w:p>
    <w:p w:rsidR="002139D2" w:rsidRPr="002D1A1F" w:rsidRDefault="002139D2" w:rsidP="002139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хореографии как об искусстве.</w:t>
      </w:r>
    </w:p>
    <w:p w:rsidR="002139D2" w:rsidRPr="002D1A1F" w:rsidRDefault="002139D2" w:rsidP="002139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тренировочной форме.</w:t>
      </w:r>
    </w:p>
    <w:p w:rsidR="002139D2" w:rsidRPr="002D1A1F" w:rsidRDefault="002139D2" w:rsidP="002139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</w:t>
      </w:r>
    </w:p>
    <w:p w:rsidR="002139D2" w:rsidRPr="002D1A1F" w:rsidRDefault="002139D2" w:rsidP="002139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A37C85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A3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Рисунки танца. Пространственные перестроения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39D2" w:rsidRDefault="002139D2" w:rsidP="002139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C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2.1. </w:t>
      </w:r>
      <w:r w:rsidRPr="00A37C85">
        <w:rPr>
          <w:rFonts w:ascii="Times New Roman" w:hAnsi="Times New Roman" w:cs="Times New Roman"/>
          <w:i/>
          <w:sz w:val="24"/>
          <w:szCs w:val="24"/>
        </w:rPr>
        <w:t>Отработка навыков двигаться по кругу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139D2" w:rsidRDefault="002139D2" w:rsidP="002139D2">
      <w:pPr>
        <w:pStyle w:val="a3"/>
        <w:numPr>
          <w:ilvl w:val="0"/>
          <w:numId w:val="13"/>
        </w:numPr>
      </w:pPr>
      <w:r>
        <w:t>Показ педагогом движений по кругу.</w:t>
      </w:r>
    </w:p>
    <w:p w:rsidR="002139D2" w:rsidRPr="00A37C85" w:rsidRDefault="002139D2" w:rsidP="002139D2">
      <w:pPr>
        <w:pStyle w:val="a3"/>
        <w:numPr>
          <w:ilvl w:val="0"/>
          <w:numId w:val="13"/>
        </w:numPr>
      </w:pPr>
      <w:r>
        <w:t>Выполнение движений детьми.</w:t>
      </w:r>
    </w:p>
    <w:p w:rsidR="002139D2" w:rsidRDefault="002139D2" w:rsidP="002139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C85">
        <w:rPr>
          <w:rFonts w:ascii="Times New Roman" w:hAnsi="Times New Roman" w:cs="Times New Roman"/>
          <w:i/>
          <w:sz w:val="24"/>
          <w:szCs w:val="24"/>
        </w:rPr>
        <w:t>Тема 2.2. Движения в линиях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139D2" w:rsidRPr="008D5616" w:rsidRDefault="002139D2" w:rsidP="002139D2">
      <w:pPr>
        <w:pStyle w:val="a3"/>
        <w:numPr>
          <w:ilvl w:val="0"/>
          <w:numId w:val="14"/>
        </w:numPr>
        <w:rPr>
          <w:i/>
        </w:rPr>
      </w:pPr>
      <w:r>
        <w:t>Показ педагогом движений в линиях.</w:t>
      </w:r>
    </w:p>
    <w:p w:rsidR="002139D2" w:rsidRPr="008D5616" w:rsidRDefault="002139D2" w:rsidP="002139D2">
      <w:pPr>
        <w:pStyle w:val="a3"/>
        <w:numPr>
          <w:ilvl w:val="0"/>
          <w:numId w:val="14"/>
        </w:numPr>
      </w:pPr>
      <w:r>
        <w:t>Выполнение движений детьми.</w:t>
      </w:r>
    </w:p>
    <w:p w:rsidR="002139D2" w:rsidRDefault="002139D2" w:rsidP="002139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C85">
        <w:rPr>
          <w:rFonts w:ascii="Times New Roman" w:hAnsi="Times New Roman" w:cs="Times New Roman"/>
          <w:i/>
          <w:sz w:val="24"/>
          <w:szCs w:val="24"/>
        </w:rPr>
        <w:t>Тема 2.3. Понятие «колонна».</w:t>
      </w:r>
    </w:p>
    <w:p w:rsidR="002139D2" w:rsidRDefault="002139D2" w:rsidP="002139D2">
      <w:pPr>
        <w:pStyle w:val="a3"/>
        <w:numPr>
          <w:ilvl w:val="0"/>
          <w:numId w:val="15"/>
        </w:numPr>
      </w:pPr>
      <w:r>
        <w:t>Показ педагогом движений в колонне.</w:t>
      </w:r>
    </w:p>
    <w:p w:rsidR="002139D2" w:rsidRDefault="002139D2" w:rsidP="002139D2">
      <w:pPr>
        <w:pStyle w:val="a3"/>
        <w:numPr>
          <w:ilvl w:val="0"/>
          <w:numId w:val="15"/>
        </w:numPr>
      </w:pPr>
      <w:r>
        <w:t>Выполнение движений детьми.</w:t>
      </w:r>
    </w:p>
    <w:p w:rsidR="002139D2" w:rsidRPr="008D5616" w:rsidRDefault="002139D2" w:rsidP="002139D2">
      <w:pPr>
        <w:pStyle w:val="a3"/>
      </w:pP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Элементы ритмики.</w:t>
      </w: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Движения на коврике:</w:t>
      </w:r>
    </w:p>
    <w:p w:rsidR="002139D2" w:rsidRPr="002D1A1F" w:rsidRDefault="002139D2" w:rsidP="002139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движений на коврике.</w:t>
      </w:r>
    </w:p>
    <w:p w:rsidR="002139D2" w:rsidRPr="002D1A1F" w:rsidRDefault="002139D2" w:rsidP="002139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движений детьми.</w:t>
      </w: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 Движения на середине зала:</w:t>
      </w:r>
    </w:p>
    <w:p w:rsidR="002139D2" w:rsidRPr="002D1A1F" w:rsidRDefault="002139D2" w:rsidP="002139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движений на середине зала.</w:t>
      </w:r>
    </w:p>
    <w:p w:rsidR="002139D2" w:rsidRPr="002D1A1F" w:rsidRDefault="002139D2" w:rsidP="002139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движений детьми.</w:t>
      </w: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Элементы классического танца.</w:t>
      </w: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Изучение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основных позиций классического танца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139D2" w:rsidRPr="002D1A1F" w:rsidRDefault="002139D2" w:rsidP="002139D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позиций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39D2" w:rsidRPr="002D1A1F" w:rsidRDefault="002139D2" w:rsidP="002139D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положения корпуса детьми.</w:t>
      </w: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Знакомство с элементами 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станка:</w:t>
      </w:r>
    </w:p>
    <w:p w:rsidR="002139D2" w:rsidRPr="002D1A1F" w:rsidRDefault="002139D2" w:rsidP="002139D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педагогом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элементов 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станка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9D2" w:rsidRPr="002D1A1F" w:rsidRDefault="002139D2" w:rsidP="002139D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элементов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станка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Элементы современного танца.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Движения в эстрадном стиле.</w:t>
      </w:r>
    </w:p>
    <w:p w:rsidR="002139D2" w:rsidRPr="002D1A1F" w:rsidRDefault="002139D2" w:rsidP="002139D2">
      <w:pPr>
        <w:numPr>
          <w:ilvl w:val="0"/>
          <w:numId w:val="6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базовых движений в эстрадном стиле.</w:t>
      </w:r>
    </w:p>
    <w:p w:rsidR="002139D2" w:rsidRPr="002D1A1F" w:rsidRDefault="002139D2" w:rsidP="002139D2">
      <w:pPr>
        <w:numPr>
          <w:ilvl w:val="0"/>
          <w:numId w:val="6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базовых движений в эстрадном стиле.</w:t>
      </w:r>
    </w:p>
    <w:p w:rsidR="002139D2" w:rsidRPr="002D1A1F" w:rsidRDefault="002139D2" w:rsidP="002139D2">
      <w:pPr>
        <w:numPr>
          <w:ilvl w:val="0"/>
          <w:numId w:val="6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связки с базовыми движениями в эстрадном стиле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 Просмотр фильма.</w:t>
      </w:r>
    </w:p>
    <w:p w:rsidR="002139D2" w:rsidRPr="002D1A1F" w:rsidRDefault="002139D2" w:rsidP="002139D2">
      <w:pPr>
        <w:numPr>
          <w:ilvl w:val="0"/>
          <w:numId w:val="11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фильм.</w:t>
      </w:r>
    </w:p>
    <w:p w:rsidR="002139D2" w:rsidRPr="002D1A1F" w:rsidRDefault="002139D2" w:rsidP="002139D2">
      <w:pPr>
        <w:numPr>
          <w:ilvl w:val="0"/>
          <w:numId w:val="11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фильма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.Текущий контроль.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Гимнастические тесты.</w:t>
      </w:r>
    </w:p>
    <w:p w:rsidR="002139D2" w:rsidRPr="002D1A1F" w:rsidRDefault="002139D2" w:rsidP="002139D2">
      <w:pPr>
        <w:numPr>
          <w:ilvl w:val="0"/>
          <w:numId w:val="7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детьми шпагат, мостик, позиции рук и ног.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Элементы аэробики.</w:t>
      </w: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.1. Упражнения на развитие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гибкост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</w:t>
      </w:r>
    </w:p>
    <w:p w:rsidR="002139D2" w:rsidRPr="002D1A1F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упражнения.</w:t>
      </w:r>
    </w:p>
    <w:p w:rsidR="002139D2" w:rsidRPr="00CC3E34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Упражнения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растяжку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139D2" w:rsidRPr="002D1A1F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упражнения.</w:t>
      </w:r>
    </w:p>
    <w:p w:rsidR="002139D2" w:rsidRPr="00CC3E34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Выполнение упражнений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Упражнения на развитие координации.</w:t>
      </w:r>
    </w:p>
    <w:p w:rsidR="002139D2" w:rsidRPr="002D1A1F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упражнения.</w:t>
      </w:r>
    </w:p>
    <w:p w:rsidR="002139D2" w:rsidRPr="002D1A1F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Упражнения с дополнительными предметами.</w:t>
      </w:r>
    </w:p>
    <w:p w:rsidR="002139D2" w:rsidRPr="002D1A1F" w:rsidRDefault="002139D2" w:rsidP="002139D2">
      <w:pPr>
        <w:numPr>
          <w:ilvl w:val="0"/>
          <w:numId w:val="9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упражнений.</w:t>
      </w:r>
    </w:p>
    <w:p w:rsidR="002139D2" w:rsidRPr="002D1A1F" w:rsidRDefault="002139D2" w:rsidP="002139D2">
      <w:pPr>
        <w:numPr>
          <w:ilvl w:val="0"/>
          <w:numId w:val="9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Постановочная работа.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всех занятий идет постановка танцев: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рисунков, 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эстрадный танец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танцевальный номер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Репетиционная работа.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качественного, чистого, четкого и выразительного выполнения движений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Участие в конкурсах, клубных мероприятиях.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готовых, отработанных номеров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Танцевальная импровизация.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Свободная импровизация «Баба Яга»</w:t>
      </w:r>
    </w:p>
    <w:p w:rsidR="002139D2" w:rsidRPr="002D1A1F" w:rsidRDefault="002139D2" w:rsidP="002139D2">
      <w:pPr>
        <w:numPr>
          <w:ilvl w:val="0"/>
          <w:numId w:val="10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дает тему для импровизации.</w:t>
      </w:r>
    </w:p>
    <w:p w:rsidR="002139D2" w:rsidRPr="002D1A1F" w:rsidRDefault="002139D2" w:rsidP="002139D2">
      <w:pPr>
        <w:numPr>
          <w:ilvl w:val="0"/>
          <w:numId w:val="10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импровизируют на данную тему «Баба Яга»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 Импровизация дуэтами на тему «Добро и Зло»</w:t>
      </w:r>
    </w:p>
    <w:p w:rsidR="002139D2" w:rsidRPr="002D1A1F" w:rsidRDefault="002139D2" w:rsidP="002139D2">
      <w:pPr>
        <w:numPr>
          <w:ilvl w:val="0"/>
          <w:numId w:val="12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дает тему для импровизации.</w:t>
      </w:r>
    </w:p>
    <w:p w:rsidR="002139D2" w:rsidRPr="002D1A1F" w:rsidRDefault="002139D2" w:rsidP="002139D2">
      <w:pPr>
        <w:numPr>
          <w:ilvl w:val="0"/>
          <w:numId w:val="12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импровизируют на данную тему «Добро и Зло»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Промежуточный контроль.</w:t>
      </w: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детьми танец.</w:t>
      </w: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835180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2139D2" w:rsidRPr="00835180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хореографической группой.</w:t>
      </w: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год обучения</w:t>
      </w: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338"/>
        <w:gridCol w:w="1494"/>
        <w:gridCol w:w="1518"/>
        <w:gridCol w:w="1559"/>
        <w:gridCol w:w="1554"/>
      </w:tblGrid>
      <w:tr w:rsidR="002139D2" w:rsidRPr="00B004AE" w:rsidTr="00CC1AD0">
        <w:trPr>
          <w:trHeight w:val="725"/>
        </w:trPr>
        <w:tc>
          <w:tcPr>
            <w:tcW w:w="567" w:type="dxa"/>
          </w:tcPr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Введение: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техника безопасности на занятиях по хореографии;</w:t>
            </w:r>
          </w:p>
          <w:p w:rsidR="002139D2" w:rsidRPr="00B004AE" w:rsidRDefault="002139D2" w:rsidP="00CC1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организационный момент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Пространственные перестроения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ритмики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классического танца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современного танца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аэробики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Постановочная работа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номера</w:t>
            </w: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клубных мероприятиях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импровизация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номера</w:t>
            </w: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3610E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Введение.</w:t>
      </w:r>
    </w:p>
    <w:p w:rsidR="002139D2" w:rsidRPr="002D1A1F" w:rsidRDefault="002139D2" w:rsidP="002139D2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хореографии как об искусстве.</w:t>
      </w:r>
    </w:p>
    <w:p w:rsidR="002139D2" w:rsidRPr="002D1A1F" w:rsidRDefault="002139D2" w:rsidP="002139D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тренировочной форме.</w:t>
      </w:r>
    </w:p>
    <w:p w:rsidR="002139D2" w:rsidRPr="002D1A1F" w:rsidRDefault="002139D2" w:rsidP="002139D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</w:t>
      </w:r>
    </w:p>
    <w:p w:rsidR="002139D2" w:rsidRPr="002D1A1F" w:rsidRDefault="002139D2" w:rsidP="002139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A37C85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Pr="00A3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Пространственные перестроения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39D2" w:rsidRDefault="002139D2" w:rsidP="002139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C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2.1. </w:t>
      </w:r>
      <w:r w:rsidRPr="00A37C85">
        <w:rPr>
          <w:rFonts w:ascii="Times New Roman" w:hAnsi="Times New Roman" w:cs="Times New Roman"/>
          <w:i/>
          <w:sz w:val="24"/>
          <w:szCs w:val="24"/>
        </w:rPr>
        <w:t xml:space="preserve">Отработка навыков </w:t>
      </w:r>
      <w:r>
        <w:rPr>
          <w:rFonts w:ascii="Times New Roman" w:hAnsi="Times New Roman" w:cs="Times New Roman"/>
          <w:i/>
          <w:sz w:val="24"/>
          <w:szCs w:val="24"/>
        </w:rPr>
        <w:t>перестроений в шеренгах</w:t>
      </w:r>
    </w:p>
    <w:p w:rsidR="002139D2" w:rsidRDefault="002139D2" w:rsidP="002139D2">
      <w:pPr>
        <w:pStyle w:val="a3"/>
        <w:numPr>
          <w:ilvl w:val="0"/>
          <w:numId w:val="13"/>
        </w:numPr>
      </w:pPr>
      <w:r>
        <w:t>Показ педагогом движений в шеренгах.</w:t>
      </w:r>
    </w:p>
    <w:p w:rsidR="002139D2" w:rsidRPr="00A37C85" w:rsidRDefault="002139D2" w:rsidP="002139D2">
      <w:pPr>
        <w:pStyle w:val="a3"/>
        <w:numPr>
          <w:ilvl w:val="0"/>
          <w:numId w:val="13"/>
        </w:numPr>
      </w:pPr>
      <w:r>
        <w:t>Выполнение движений детьми.</w:t>
      </w:r>
    </w:p>
    <w:p w:rsidR="002139D2" w:rsidRDefault="002139D2" w:rsidP="002139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C85">
        <w:rPr>
          <w:rFonts w:ascii="Times New Roman" w:hAnsi="Times New Roman" w:cs="Times New Roman"/>
          <w:i/>
          <w:sz w:val="24"/>
          <w:szCs w:val="24"/>
        </w:rPr>
        <w:t>Тема 2.2.</w:t>
      </w:r>
      <w:r>
        <w:rPr>
          <w:rFonts w:ascii="Times New Roman" w:hAnsi="Times New Roman" w:cs="Times New Roman"/>
          <w:i/>
          <w:sz w:val="24"/>
          <w:szCs w:val="24"/>
        </w:rPr>
        <w:t>перстроения уступами.</w:t>
      </w:r>
    </w:p>
    <w:p w:rsidR="002139D2" w:rsidRPr="008D5616" w:rsidRDefault="002139D2" w:rsidP="002139D2">
      <w:pPr>
        <w:pStyle w:val="a3"/>
        <w:numPr>
          <w:ilvl w:val="0"/>
          <w:numId w:val="14"/>
        </w:numPr>
        <w:rPr>
          <w:i/>
        </w:rPr>
      </w:pPr>
      <w:r>
        <w:t>Показ педагогом перестроений уступами.</w:t>
      </w:r>
    </w:p>
    <w:p w:rsidR="002139D2" w:rsidRPr="008D5616" w:rsidRDefault="002139D2" w:rsidP="002139D2">
      <w:pPr>
        <w:pStyle w:val="a3"/>
        <w:numPr>
          <w:ilvl w:val="0"/>
          <w:numId w:val="14"/>
        </w:numPr>
      </w:pPr>
      <w:r>
        <w:t>Выполнение движений детьми.</w:t>
      </w:r>
    </w:p>
    <w:p w:rsidR="002139D2" w:rsidRDefault="002139D2" w:rsidP="002139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C85">
        <w:rPr>
          <w:rFonts w:ascii="Times New Roman" w:hAnsi="Times New Roman" w:cs="Times New Roman"/>
          <w:i/>
          <w:sz w:val="24"/>
          <w:szCs w:val="24"/>
        </w:rPr>
        <w:t>Тема 2.3. Понятие «колонна».</w:t>
      </w:r>
    </w:p>
    <w:p w:rsidR="002139D2" w:rsidRDefault="002139D2" w:rsidP="002139D2">
      <w:pPr>
        <w:pStyle w:val="a3"/>
        <w:numPr>
          <w:ilvl w:val="0"/>
          <w:numId w:val="15"/>
        </w:numPr>
      </w:pPr>
      <w:r>
        <w:t>Показ педагогом движений в колонне.</w:t>
      </w:r>
    </w:p>
    <w:p w:rsidR="002139D2" w:rsidRDefault="002139D2" w:rsidP="002139D2">
      <w:pPr>
        <w:pStyle w:val="a3"/>
        <w:numPr>
          <w:ilvl w:val="0"/>
          <w:numId w:val="15"/>
        </w:numPr>
      </w:pPr>
      <w:r>
        <w:t>Выполнение движений детьми.</w:t>
      </w:r>
    </w:p>
    <w:p w:rsidR="002139D2" w:rsidRPr="008D5616" w:rsidRDefault="002139D2" w:rsidP="002139D2">
      <w:pPr>
        <w:pStyle w:val="a3"/>
      </w:pP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Элементы ритмики.</w:t>
      </w: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Движения на коврике:</w:t>
      </w:r>
    </w:p>
    <w:p w:rsidR="002139D2" w:rsidRPr="002D1A1F" w:rsidRDefault="002139D2" w:rsidP="002139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движений на коврике.</w:t>
      </w:r>
    </w:p>
    <w:p w:rsidR="002139D2" w:rsidRPr="002D1A1F" w:rsidRDefault="002139D2" w:rsidP="002139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движений детьми.</w:t>
      </w: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 Движения на середине зала:</w:t>
      </w:r>
    </w:p>
    <w:p w:rsidR="002139D2" w:rsidRPr="002D1A1F" w:rsidRDefault="002139D2" w:rsidP="002139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движений на середине зала.</w:t>
      </w:r>
    </w:p>
    <w:p w:rsidR="002139D2" w:rsidRPr="002D1A1F" w:rsidRDefault="002139D2" w:rsidP="002139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движений детьми.</w:t>
      </w: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Элементы классического танца.</w:t>
      </w: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Изучение положения корпуса:</w:t>
      </w:r>
    </w:p>
    <w:p w:rsidR="002139D2" w:rsidRPr="002D1A1F" w:rsidRDefault="002139D2" w:rsidP="002139D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педагогом положения корпуса. </w:t>
      </w:r>
    </w:p>
    <w:p w:rsidR="002139D2" w:rsidRPr="002D1A1F" w:rsidRDefault="002139D2" w:rsidP="002139D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положения корпуса детьми.</w:t>
      </w: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 Изучение комбинаций у станка:</w:t>
      </w:r>
    </w:p>
    <w:p w:rsidR="002139D2" w:rsidRPr="002D1A1F" w:rsidRDefault="002139D2" w:rsidP="002139D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комбинаций у станка (</w:t>
      </w:r>
      <w:proofErr w:type="spellStart"/>
      <w:r w:rsidRPr="002D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plie</w:t>
      </w:r>
      <w:proofErr w:type="spellEnd"/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battement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tendu</w:t>
      </w:r>
      <w:proofErr w:type="spellEnd"/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D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battement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tendu</w:t>
      </w:r>
      <w:proofErr w:type="spellEnd"/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jete</w:t>
      </w:r>
      <w:proofErr w:type="spellEnd"/>
      <w:r w:rsidRPr="00C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rond</w:t>
      </w:r>
      <w:proofErr w:type="spellEnd"/>
      <w:r w:rsidRPr="00CC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позициям).</w:t>
      </w:r>
    </w:p>
    <w:p w:rsidR="002139D2" w:rsidRPr="002D1A1F" w:rsidRDefault="002139D2" w:rsidP="002139D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комбинаций у станка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Элементы современного танца.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.1. Движения в эстрадном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(современном) 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стиле.</w:t>
      </w:r>
    </w:p>
    <w:p w:rsidR="002139D2" w:rsidRPr="002D1A1F" w:rsidRDefault="002139D2" w:rsidP="002139D2">
      <w:pPr>
        <w:numPr>
          <w:ilvl w:val="0"/>
          <w:numId w:val="6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движений в эстрадном стиле.</w:t>
      </w:r>
    </w:p>
    <w:p w:rsidR="002139D2" w:rsidRPr="002D1A1F" w:rsidRDefault="002139D2" w:rsidP="002139D2">
      <w:pPr>
        <w:numPr>
          <w:ilvl w:val="0"/>
          <w:numId w:val="6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движений в эстрадном стиле.</w:t>
      </w:r>
    </w:p>
    <w:p w:rsidR="002139D2" w:rsidRPr="002D1A1F" w:rsidRDefault="002139D2" w:rsidP="002139D2">
      <w:pPr>
        <w:numPr>
          <w:ilvl w:val="0"/>
          <w:numId w:val="6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связки с движениями в эстрадном стиле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 Просмотр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видео-урока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139D2" w:rsidRPr="002D1A1F" w:rsidRDefault="002139D2" w:rsidP="002139D2">
      <w:pPr>
        <w:numPr>
          <w:ilvl w:val="0"/>
          <w:numId w:val="11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 педагогом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видео-урока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9D2" w:rsidRPr="002D1A1F" w:rsidRDefault="002139D2" w:rsidP="002139D2">
      <w:pPr>
        <w:numPr>
          <w:ilvl w:val="0"/>
          <w:numId w:val="11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видео-урока 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.Текущий контроль.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Гимнастические тесты.</w:t>
      </w:r>
    </w:p>
    <w:p w:rsidR="002139D2" w:rsidRPr="002D1A1F" w:rsidRDefault="002139D2" w:rsidP="002139D2">
      <w:pPr>
        <w:numPr>
          <w:ilvl w:val="0"/>
          <w:numId w:val="7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детьми шпагат, мостик,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комбинация у станка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Элементы аэробики.</w:t>
      </w: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.1. Упражнения на развитие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гибкост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</w:t>
      </w:r>
    </w:p>
    <w:p w:rsidR="002139D2" w:rsidRPr="002D1A1F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упражнения.</w:t>
      </w:r>
    </w:p>
    <w:p w:rsidR="002139D2" w:rsidRPr="00CC3E34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Упражнения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растяжку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139D2" w:rsidRPr="002D1A1F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упражнения.</w:t>
      </w:r>
    </w:p>
    <w:p w:rsidR="002139D2" w:rsidRPr="00CC3E34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Упражнения на развитие координации.</w:t>
      </w:r>
    </w:p>
    <w:p w:rsidR="002139D2" w:rsidRPr="002D1A1F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упражнения.</w:t>
      </w:r>
    </w:p>
    <w:p w:rsidR="002139D2" w:rsidRPr="002D1A1F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Упражнения с дополнительными предметами.</w:t>
      </w:r>
    </w:p>
    <w:p w:rsidR="002139D2" w:rsidRPr="002D1A1F" w:rsidRDefault="002139D2" w:rsidP="002139D2">
      <w:pPr>
        <w:numPr>
          <w:ilvl w:val="0"/>
          <w:numId w:val="9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упражнений.</w:t>
      </w:r>
    </w:p>
    <w:p w:rsidR="002139D2" w:rsidRPr="002D1A1F" w:rsidRDefault="002139D2" w:rsidP="002139D2">
      <w:pPr>
        <w:numPr>
          <w:ilvl w:val="0"/>
          <w:numId w:val="9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Постановочная работа.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всех занятий идет постановка танцев: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рисунков, эстрадный танец, современный танец (1 танцевальный номер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Репетиционная работа.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качественного, чистого, четкого и выразительного выполнения движений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Участие в конкурсах, клубных мероприятиях.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готовых, отработанных номеров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Танцевальная импровизация.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Свободная импровизация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Утро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2139D2" w:rsidRPr="002D1A1F" w:rsidRDefault="002139D2" w:rsidP="002139D2">
      <w:pPr>
        <w:numPr>
          <w:ilvl w:val="0"/>
          <w:numId w:val="10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дает тему для импровизации.</w:t>
      </w:r>
    </w:p>
    <w:p w:rsidR="002139D2" w:rsidRPr="002D1A1F" w:rsidRDefault="002139D2" w:rsidP="002139D2">
      <w:pPr>
        <w:numPr>
          <w:ilvl w:val="0"/>
          <w:numId w:val="10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импровизируют на данную тему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 Импровизация дуэтами на тему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Детство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2139D2" w:rsidRPr="002D1A1F" w:rsidRDefault="002139D2" w:rsidP="002139D2">
      <w:pPr>
        <w:numPr>
          <w:ilvl w:val="0"/>
          <w:numId w:val="12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дает тему для импровизации.</w:t>
      </w:r>
    </w:p>
    <w:p w:rsidR="002139D2" w:rsidRPr="002D1A1F" w:rsidRDefault="002139D2" w:rsidP="002139D2">
      <w:pPr>
        <w:numPr>
          <w:ilvl w:val="0"/>
          <w:numId w:val="12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импровизируют на данную тему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Промежуточный контроль.</w:t>
      </w: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детьми танец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9D2" w:rsidRPr="005F190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план.</w:t>
      </w:r>
    </w:p>
    <w:p w:rsidR="002139D2" w:rsidRPr="00835180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хореографической группой.</w:t>
      </w:r>
    </w:p>
    <w:p w:rsidR="002139D2" w:rsidRPr="00F15814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Четвёртый </w:t>
      </w:r>
      <w:r w:rsidRPr="00835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обучения</w:t>
      </w: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3338"/>
        <w:gridCol w:w="1494"/>
        <w:gridCol w:w="1518"/>
        <w:gridCol w:w="1559"/>
        <w:gridCol w:w="1554"/>
      </w:tblGrid>
      <w:tr w:rsidR="002139D2" w:rsidRPr="00B004AE" w:rsidTr="00CC1AD0">
        <w:trPr>
          <w:trHeight w:val="725"/>
        </w:trPr>
        <w:tc>
          <w:tcPr>
            <w:tcW w:w="567" w:type="dxa"/>
          </w:tcPr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(час.)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2139D2" w:rsidRPr="00B004AE" w:rsidRDefault="002139D2" w:rsidP="00CC1A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Введение: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техника безопасности на занятиях по хореографии;</w:t>
            </w:r>
          </w:p>
          <w:p w:rsidR="002139D2" w:rsidRPr="00B004AE" w:rsidRDefault="002139D2" w:rsidP="00CC1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организационный момент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перестроения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ритмики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классического танца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современного танца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аэробики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Постановочная работа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номера</w:t>
            </w: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Репетиционная работа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клубных мероприятиях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импровизация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номера</w:t>
            </w: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</w:t>
            </w: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9D2" w:rsidRPr="00B004AE" w:rsidTr="00CC1AD0">
        <w:tc>
          <w:tcPr>
            <w:tcW w:w="567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4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18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2139D2" w:rsidRPr="00B004AE" w:rsidRDefault="002139D2" w:rsidP="00CC1AD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4" w:type="dxa"/>
          </w:tcPr>
          <w:p w:rsidR="002139D2" w:rsidRPr="00B004AE" w:rsidRDefault="002139D2" w:rsidP="00CC1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3610E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Введение.</w:t>
      </w:r>
    </w:p>
    <w:p w:rsidR="002139D2" w:rsidRPr="002D1A1F" w:rsidRDefault="002139D2" w:rsidP="002139D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хореографии как об искусстве.</w:t>
      </w:r>
    </w:p>
    <w:p w:rsidR="002139D2" w:rsidRPr="002D1A1F" w:rsidRDefault="002139D2" w:rsidP="002139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тренировочной форме.</w:t>
      </w:r>
    </w:p>
    <w:p w:rsidR="002139D2" w:rsidRPr="002D1A1F" w:rsidRDefault="002139D2" w:rsidP="002139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</w:t>
      </w:r>
    </w:p>
    <w:p w:rsidR="002139D2" w:rsidRPr="002D1A1F" w:rsidRDefault="002139D2" w:rsidP="002139D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A37C85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Сложные</w:t>
      </w:r>
      <w:r w:rsidRPr="00A3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перестроения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39D2" w:rsidRDefault="002139D2" w:rsidP="002139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C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2.1. </w:t>
      </w:r>
      <w:r>
        <w:rPr>
          <w:rFonts w:ascii="Times New Roman" w:hAnsi="Times New Roman" w:cs="Times New Roman"/>
          <w:i/>
          <w:sz w:val="24"/>
          <w:szCs w:val="24"/>
        </w:rPr>
        <w:t>Построение в шеренги, круги, колонны и т.д.</w:t>
      </w:r>
    </w:p>
    <w:p w:rsidR="002139D2" w:rsidRDefault="002139D2" w:rsidP="002139D2">
      <w:pPr>
        <w:pStyle w:val="a3"/>
        <w:numPr>
          <w:ilvl w:val="0"/>
          <w:numId w:val="13"/>
        </w:numPr>
      </w:pPr>
      <w:r>
        <w:t>Показ педагогом построений в шеренги, круги, колонны.</w:t>
      </w:r>
    </w:p>
    <w:p w:rsidR="002139D2" w:rsidRPr="00A37C85" w:rsidRDefault="002139D2" w:rsidP="002139D2">
      <w:pPr>
        <w:pStyle w:val="a3"/>
        <w:numPr>
          <w:ilvl w:val="0"/>
          <w:numId w:val="13"/>
        </w:numPr>
      </w:pPr>
      <w:r>
        <w:t>Выполнение движений детьми.</w:t>
      </w:r>
    </w:p>
    <w:p w:rsidR="002139D2" w:rsidRDefault="002139D2" w:rsidP="002139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C85">
        <w:rPr>
          <w:rFonts w:ascii="Times New Roman" w:hAnsi="Times New Roman" w:cs="Times New Roman"/>
          <w:i/>
          <w:sz w:val="24"/>
          <w:szCs w:val="24"/>
        </w:rPr>
        <w:t>Тема 2.2.</w:t>
      </w:r>
      <w:r>
        <w:rPr>
          <w:rFonts w:ascii="Times New Roman" w:hAnsi="Times New Roman" w:cs="Times New Roman"/>
          <w:i/>
          <w:sz w:val="24"/>
          <w:szCs w:val="24"/>
        </w:rPr>
        <w:t>перестроения из шеренги в колонну захождением отделений плечом.</w:t>
      </w:r>
    </w:p>
    <w:p w:rsidR="002139D2" w:rsidRPr="00A0506E" w:rsidRDefault="002139D2" w:rsidP="002139D2">
      <w:pPr>
        <w:pStyle w:val="a3"/>
        <w:numPr>
          <w:ilvl w:val="0"/>
          <w:numId w:val="14"/>
        </w:numPr>
      </w:pPr>
      <w:r>
        <w:t xml:space="preserve">Показ педагогом </w:t>
      </w:r>
      <w:r w:rsidRPr="00A0506E">
        <w:t>перестроения из шеренги в колонну захождением отделений плечом.</w:t>
      </w:r>
    </w:p>
    <w:p w:rsidR="002139D2" w:rsidRPr="008D5616" w:rsidRDefault="002139D2" w:rsidP="002139D2">
      <w:pPr>
        <w:pStyle w:val="a3"/>
        <w:numPr>
          <w:ilvl w:val="0"/>
          <w:numId w:val="14"/>
        </w:numPr>
      </w:pPr>
      <w:r>
        <w:t>Выполнение движений детьми.</w:t>
      </w:r>
    </w:p>
    <w:p w:rsidR="002139D2" w:rsidRDefault="002139D2" w:rsidP="002139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37C85">
        <w:rPr>
          <w:rFonts w:ascii="Times New Roman" w:hAnsi="Times New Roman" w:cs="Times New Roman"/>
          <w:i/>
          <w:sz w:val="24"/>
          <w:szCs w:val="24"/>
        </w:rPr>
        <w:t xml:space="preserve">Тема 2.3. </w:t>
      </w:r>
      <w:r>
        <w:rPr>
          <w:rFonts w:ascii="Times New Roman" w:hAnsi="Times New Roman" w:cs="Times New Roman"/>
          <w:i/>
          <w:sz w:val="24"/>
          <w:szCs w:val="24"/>
        </w:rPr>
        <w:t>Перестроение из колонны по одному в колонну по два.</w:t>
      </w:r>
    </w:p>
    <w:p w:rsidR="002139D2" w:rsidRPr="00A0506E" w:rsidRDefault="002139D2" w:rsidP="002139D2">
      <w:pPr>
        <w:pStyle w:val="a3"/>
        <w:numPr>
          <w:ilvl w:val="0"/>
          <w:numId w:val="15"/>
        </w:numPr>
      </w:pPr>
      <w:r>
        <w:t xml:space="preserve">Показ педагогом </w:t>
      </w:r>
      <w:r w:rsidRPr="00A0506E">
        <w:t>перестроения из колонны по одному в колонну по два.</w:t>
      </w:r>
    </w:p>
    <w:p w:rsidR="002139D2" w:rsidRDefault="002139D2" w:rsidP="002139D2">
      <w:pPr>
        <w:pStyle w:val="a3"/>
        <w:numPr>
          <w:ilvl w:val="0"/>
          <w:numId w:val="15"/>
        </w:numPr>
      </w:pPr>
      <w:r>
        <w:t>Выполнение движений детьми.</w:t>
      </w:r>
    </w:p>
    <w:p w:rsidR="002139D2" w:rsidRPr="008D5616" w:rsidRDefault="002139D2" w:rsidP="002139D2">
      <w:pPr>
        <w:pStyle w:val="a3"/>
      </w:pP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Элементы ритмики.</w:t>
      </w: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Движения на коврике:</w:t>
      </w:r>
    </w:p>
    <w:p w:rsidR="002139D2" w:rsidRPr="002D1A1F" w:rsidRDefault="002139D2" w:rsidP="002139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движений на коврике.</w:t>
      </w:r>
    </w:p>
    <w:p w:rsidR="002139D2" w:rsidRPr="002D1A1F" w:rsidRDefault="002139D2" w:rsidP="002139D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движений детьми.</w:t>
      </w: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 Движения на середине зала:</w:t>
      </w:r>
    </w:p>
    <w:p w:rsidR="002139D2" w:rsidRPr="002D1A1F" w:rsidRDefault="002139D2" w:rsidP="002139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движений на середине зала.</w:t>
      </w:r>
    </w:p>
    <w:p w:rsidR="002139D2" w:rsidRPr="002D1A1F" w:rsidRDefault="002139D2" w:rsidP="002139D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движений детьми.</w:t>
      </w:r>
    </w:p>
    <w:p w:rsidR="002139D2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5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3.3. Движения у станка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1.  Показ педагогом движений у станка.</w:t>
      </w: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Выполнение движений детьми.</w:t>
      </w:r>
    </w:p>
    <w:p w:rsidR="002139D2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39D2" w:rsidRPr="00A0506E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Элементы классического танца.</w:t>
      </w: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Изучение положения корпуса:</w:t>
      </w:r>
    </w:p>
    <w:p w:rsidR="002139D2" w:rsidRPr="002D1A1F" w:rsidRDefault="002139D2" w:rsidP="002139D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педагогом положения корпуса. </w:t>
      </w:r>
    </w:p>
    <w:p w:rsidR="002139D2" w:rsidRPr="002D1A1F" w:rsidRDefault="002139D2" w:rsidP="002139D2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положения корпуса детьми.</w:t>
      </w:r>
    </w:p>
    <w:p w:rsidR="002139D2" w:rsidRPr="002D1A1F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 Изучение комбинаций у станка:</w:t>
      </w:r>
    </w:p>
    <w:p w:rsidR="002139D2" w:rsidRPr="002D1A1F" w:rsidRDefault="002139D2" w:rsidP="002139D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комбинаций у станка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rond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dejamb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parterre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rond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jamb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l'air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dehors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позициям).</w:t>
      </w:r>
    </w:p>
    <w:p w:rsidR="002139D2" w:rsidRPr="002D1A1F" w:rsidRDefault="002139D2" w:rsidP="002139D2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комбинаций у станка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Элементы современного танца.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.1. Движения в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современном 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стиле.</w:t>
      </w:r>
    </w:p>
    <w:p w:rsidR="002139D2" w:rsidRPr="002D1A1F" w:rsidRDefault="002139D2" w:rsidP="002139D2">
      <w:pPr>
        <w:numPr>
          <w:ilvl w:val="0"/>
          <w:numId w:val="6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педагогом движений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современном 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стиле.</w:t>
      </w:r>
    </w:p>
    <w:p w:rsidR="002139D2" w:rsidRPr="002D1A1F" w:rsidRDefault="002139D2" w:rsidP="002139D2">
      <w:pPr>
        <w:numPr>
          <w:ilvl w:val="0"/>
          <w:numId w:val="6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движений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современном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стиле.</w:t>
      </w:r>
    </w:p>
    <w:p w:rsidR="002139D2" w:rsidRPr="002D1A1F" w:rsidRDefault="002139D2" w:rsidP="002139D2">
      <w:pPr>
        <w:numPr>
          <w:ilvl w:val="0"/>
          <w:numId w:val="6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связки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движениями в современном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.2. Просмотр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видео-урока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139D2" w:rsidRPr="002D1A1F" w:rsidRDefault="002139D2" w:rsidP="002139D2">
      <w:pPr>
        <w:numPr>
          <w:ilvl w:val="0"/>
          <w:numId w:val="11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видео-урока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9D2" w:rsidRPr="002D1A1F" w:rsidRDefault="002139D2" w:rsidP="002139D2">
      <w:pPr>
        <w:numPr>
          <w:ilvl w:val="0"/>
          <w:numId w:val="11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видео-урока 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.Текущий контроль.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Гимнастические тесты.</w:t>
      </w:r>
    </w:p>
    <w:p w:rsidR="002139D2" w:rsidRPr="002D1A1F" w:rsidRDefault="002139D2" w:rsidP="002139D2">
      <w:pPr>
        <w:numPr>
          <w:ilvl w:val="0"/>
          <w:numId w:val="7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 детьми шпагат, мостик,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комбинация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станка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Элементы аэробики.</w:t>
      </w: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.1. Упражнения на развитие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гибкост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</w:t>
      </w:r>
    </w:p>
    <w:p w:rsidR="002139D2" w:rsidRPr="002D1A1F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упражнения.</w:t>
      </w:r>
    </w:p>
    <w:p w:rsidR="002139D2" w:rsidRPr="00CC3E34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Упражнения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растяжку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139D2" w:rsidRPr="002D1A1F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упражнения.</w:t>
      </w:r>
    </w:p>
    <w:p w:rsidR="002139D2" w:rsidRPr="00CC3E34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Упражнения на развитие координации.</w:t>
      </w:r>
    </w:p>
    <w:p w:rsidR="002139D2" w:rsidRPr="002D1A1F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упражнения.</w:t>
      </w:r>
    </w:p>
    <w:p w:rsidR="002139D2" w:rsidRPr="002D1A1F" w:rsidRDefault="002139D2" w:rsidP="002139D2">
      <w:pPr>
        <w:numPr>
          <w:ilvl w:val="0"/>
          <w:numId w:val="8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Упражнения с дополнительными предметами.</w:t>
      </w:r>
    </w:p>
    <w:p w:rsidR="002139D2" w:rsidRPr="002D1A1F" w:rsidRDefault="002139D2" w:rsidP="002139D2">
      <w:pPr>
        <w:numPr>
          <w:ilvl w:val="0"/>
          <w:numId w:val="9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упражнений.</w:t>
      </w:r>
    </w:p>
    <w:p w:rsidR="002139D2" w:rsidRPr="002D1A1F" w:rsidRDefault="002139D2" w:rsidP="002139D2">
      <w:pPr>
        <w:numPr>
          <w:ilvl w:val="0"/>
          <w:numId w:val="9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Постановочная работа.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всех занятий идет постановка танцев: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эстрадный танец, современного танца (2 </w:t>
      </w:r>
      <w:proofErr w:type="gramStart"/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танцевальных</w:t>
      </w:r>
      <w:proofErr w:type="gramEnd"/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номера)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Репетиционная работа.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качественного, чистого, четкого и выразительного выполнения движений детьми.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Участие в конкурсах, клубных мероприятиях.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готовых, отработанных номеров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Танцевальная импровизация.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.1. Свободная импровизация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Весна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2139D2" w:rsidRPr="002D1A1F" w:rsidRDefault="002139D2" w:rsidP="002139D2">
      <w:pPr>
        <w:numPr>
          <w:ilvl w:val="0"/>
          <w:numId w:val="10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дает тему для импровизации.</w:t>
      </w:r>
    </w:p>
    <w:p w:rsidR="002139D2" w:rsidRPr="002D1A1F" w:rsidRDefault="002139D2" w:rsidP="002139D2">
      <w:pPr>
        <w:numPr>
          <w:ilvl w:val="0"/>
          <w:numId w:val="10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импровизируют на данную тему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 Импровизация дуэтами на тему «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Ковбои</w:t>
      </w:r>
      <w:r w:rsidRPr="002D1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2139D2" w:rsidRPr="002D1A1F" w:rsidRDefault="002139D2" w:rsidP="002139D2">
      <w:pPr>
        <w:numPr>
          <w:ilvl w:val="0"/>
          <w:numId w:val="12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дает тему для импровизации.</w:t>
      </w:r>
    </w:p>
    <w:p w:rsidR="002139D2" w:rsidRPr="002D1A1F" w:rsidRDefault="002139D2" w:rsidP="002139D2">
      <w:pPr>
        <w:numPr>
          <w:ilvl w:val="0"/>
          <w:numId w:val="12"/>
        </w:numPr>
        <w:tabs>
          <w:tab w:val="left" w:pos="360"/>
          <w:tab w:val="left" w:pos="54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импровизируют на данную тему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Ковбои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2D1A1F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D1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Промежуточный контроль.</w:t>
      </w: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детьми танец</w:t>
      </w:r>
      <w:r w:rsidRPr="002D1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9D2" w:rsidRDefault="002139D2" w:rsidP="002139D2">
      <w:pPr>
        <w:tabs>
          <w:tab w:val="left" w:pos="360"/>
          <w:tab w:val="left" w:pos="54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9D2" w:rsidRPr="007D1EA3" w:rsidRDefault="002139D2" w:rsidP="00213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F16" w:rsidRDefault="00BE2F16"/>
    <w:sectPr w:rsidR="00BE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A7B"/>
    <w:multiLevelType w:val="hybridMultilevel"/>
    <w:tmpl w:val="0B7838D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73D1547"/>
    <w:multiLevelType w:val="hybridMultilevel"/>
    <w:tmpl w:val="1A3CD5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292D00"/>
    <w:multiLevelType w:val="hybridMultilevel"/>
    <w:tmpl w:val="0826F6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ED04AE"/>
    <w:multiLevelType w:val="hybridMultilevel"/>
    <w:tmpl w:val="6B2839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CA37F1"/>
    <w:multiLevelType w:val="hybridMultilevel"/>
    <w:tmpl w:val="C278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111A"/>
    <w:multiLevelType w:val="hybridMultilevel"/>
    <w:tmpl w:val="6DE8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A1FC4"/>
    <w:multiLevelType w:val="hybridMultilevel"/>
    <w:tmpl w:val="BB12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F4A1E"/>
    <w:multiLevelType w:val="hybridMultilevel"/>
    <w:tmpl w:val="331AF4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AF148F"/>
    <w:multiLevelType w:val="hybridMultilevel"/>
    <w:tmpl w:val="BEC892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FF2AFC"/>
    <w:multiLevelType w:val="hybridMultilevel"/>
    <w:tmpl w:val="7D6C3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CB303A"/>
    <w:multiLevelType w:val="hybridMultilevel"/>
    <w:tmpl w:val="9D1E19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0100C2"/>
    <w:multiLevelType w:val="hybridMultilevel"/>
    <w:tmpl w:val="6A42E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2C566F"/>
    <w:multiLevelType w:val="hybridMultilevel"/>
    <w:tmpl w:val="678028E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6D436E31"/>
    <w:multiLevelType w:val="hybridMultilevel"/>
    <w:tmpl w:val="632857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FD46C9"/>
    <w:multiLevelType w:val="hybridMultilevel"/>
    <w:tmpl w:val="BE8C8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00"/>
    <w:rsid w:val="002139D2"/>
    <w:rsid w:val="00404A00"/>
    <w:rsid w:val="00B55CC6"/>
    <w:rsid w:val="00BE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99"/>
    <w:qFormat/>
    <w:rsid w:val="002139D2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6">
    <w:name w:val="Без интервала Знак"/>
    <w:link w:val="a5"/>
    <w:uiPriority w:val="99"/>
    <w:rsid w:val="002139D2"/>
    <w:rPr>
      <w:rFonts w:ascii="Calibri" w:eastAsia="Times New Roman" w:hAnsi="Calibri" w:cs="Times New Roman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1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99"/>
    <w:qFormat/>
    <w:rsid w:val="002139D2"/>
    <w:pPr>
      <w:spacing w:after="0" w:line="240" w:lineRule="auto"/>
    </w:pPr>
    <w:rPr>
      <w:rFonts w:ascii="Calibri" w:eastAsia="Times New Roman" w:hAnsi="Calibri" w:cs="Times New Roman"/>
      <w:lang w:val="en-GB" w:bidi="en-US"/>
    </w:rPr>
  </w:style>
  <w:style w:type="character" w:customStyle="1" w:styleId="a6">
    <w:name w:val="Без интервала Знак"/>
    <w:link w:val="a5"/>
    <w:uiPriority w:val="99"/>
    <w:rsid w:val="002139D2"/>
    <w:rPr>
      <w:rFonts w:ascii="Calibri" w:eastAsia="Times New Roman" w:hAnsi="Calibri" w:cs="Times New Roman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Рамшка</dc:creator>
  <cp:keywords/>
  <dc:description/>
  <cp:lastModifiedBy>Рамшка</cp:lastModifiedBy>
  <cp:revision>2</cp:revision>
  <dcterms:created xsi:type="dcterms:W3CDTF">2019-09-18T10:04:00Z</dcterms:created>
  <dcterms:modified xsi:type="dcterms:W3CDTF">2019-09-18T10:14:00Z</dcterms:modified>
</cp:coreProperties>
</file>